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62DD3" w:rsidR="0061148E" w:rsidRPr="00C61931" w:rsidRDefault="005711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75B2E" w:rsidR="0061148E" w:rsidRPr="00C61931" w:rsidRDefault="005711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E271E" w:rsidR="00B87ED3" w:rsidRPr="00944D28" w:rsidRDefault="005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DC1670" w:rsidR="00B87ED3" w:rsidRPr="00944D28" w:rsidRDefault="005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B249A0" w:rsidR="00B87ED3" w:rsidRPr="00944D28" w:rsidRDefault="005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2BF1B" w:rsidR="00B87ED3" w:rsidRPr="00944D28" w:rsidRDefault="005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C3531" w:rsidR="00B87ED3" w:rsidRPr="00944D28" w:rsidRDefault="005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6BEE57" w:rsidR="00B87ED3" w:rsidRPr="00944D28" w:rsidRDefault="005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6CA3A" w:rsidR="00B87ED3" w:rsidRPr="00944D28" w:rsidRDefault="0057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CEB52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46B38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FB8DD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CB454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2D1C1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84EB3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EF475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C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2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3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E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5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0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51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F8FF3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56BC9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833CF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F6C3E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8298A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7007E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62AA2" w:rsidR="00B87ED3" w:rsidRPr="00944D28" w:rsidRDefault="0057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2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4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8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8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E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A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E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D094A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46FA7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BB7FD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DFCCA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EBC9D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A71FD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01CA5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C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E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7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6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4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7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B6980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86717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56DB2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F0C02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28554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13D4D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FB429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B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7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E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C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F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DE118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B3F9C" w:rsidR="00B87ED3" w:rsidRPr="00944D28" w:rsidRDefault="0057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2E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97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9A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DF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C7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1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4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4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E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C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118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B9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2024-06-11T04:27:00.0000000Z</dcterms:modified>
</coreProperties>
</file>