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44A9" w:rsidR="0061148E" w:rsidRPr="00C834E2" w:rsidRDefault="00D63C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7A5A" w:rsidR="0061148E" w:rsidRPr="00C834E2" w:rsidRDefault="00D63C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7AD4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59B24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6D723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73D8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5D04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EB6A7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57C2" w:rsidR="00B87ED3" w:rsidRPr="00944D28" w:rsidRDefault="00D6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A8FC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FD7B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69EE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A25F1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658D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999D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9601" w:rsidR="00B87ED3" w:rsidRPr="00944D28" w:rsidRDefault="00D6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0996" w:rsidR="00B87ED3" w:rsidRPr="00944D28" w:rsidRDefault="00D6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07DA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A286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8922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9098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BAF2D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C4D2A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1C82" w:rsidR="00B87ED3" w:rsidRPr="00944D28" w:rsidRDefault="00D6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5E82A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63D36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CC59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C04EB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DB0CF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6B36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402E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8DDB0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2912F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D9DB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7C93E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9420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5767C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1E12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AED2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998B3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029A" w:rsidR="00B87ED3" w:rsidRPr="00944D28" w:rsidRDefault="00D6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6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C9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