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765F" w:rsidR="0061148E" w:rsidRPr="00C834E2" w:rsidRDefault="004E1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2F28" w:rsidR="0061148E" w:rsidRPr="00C834E2" w:rsidRDefault="004E1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5DE99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52C03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0E252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CFB29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133CB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3F72B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2A04" w:rsidR="00B87ED3" w:rsidRPr="00944D28" w:rsidRDefault="004E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31230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1D74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B33EA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53B3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076D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6E146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3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D1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A4795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0BF11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08D45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91CA7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A701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AE10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91A8" w:rsidR="00B87ED3" w:rsidRPr="00944D28" w:rsidRDefault="004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8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B6547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4D95C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6265D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B27A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54DD9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750DE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BAC70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16363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D77B5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6CC64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109B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4BD0A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AB006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DFE8A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1F506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6C0F1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8742" w:rsidR="00B87ED3" w:rsidRPr="00944D28" w:rsidRDefault="004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2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C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1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320D" w:rsidR="00B87ED3" w:rsidRPr="00944D28" w:rsidRDefault="004E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B5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2024-06-12T22:27:00.0000000Z</dcterms:modified>
</coreProperties>
</file>