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9BA89" w:rsidR="00D930ED" w:rsidRPr="00EA69E9" w:rsidRDefault="00475A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79FDF" w:rsidR="00D930ED" w:rsidRPr="00790574" w:rsidRDefault="00475A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52EAF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12C31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43ECDD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FD8E5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6FD47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783C0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FFEF1" w:rsidR="00B87ED3" w:rsidRPr="00FC7F6A" w:rsidRDefault="00475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18E7A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78E80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18E8E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A7FB4B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E5A37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F653BE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F9C5C" w:rsidR="00B87ED3" w:rsidRPr="00D44524" w:rsidRDefault="00475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3D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329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6C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0FE9E" w:rsidR="000B5588" w:rsidRPr="00EA69E9" w:rsidRDefault="00475A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7C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BFED2" w:rsidR="000B5588" w:rsidRPr="00EA69E9" w:rsidRDefault="00475A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DE7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F3FCE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825E0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43DAC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C7402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E9689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93DB3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DE9E9" w:rsidR="000B5588" w:rsidRPr="00D44524" w:rsidRDefault="00475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FB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51C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EC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B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1B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0B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3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C70F4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B85E8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ED914A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E65E9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077BE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B0DDB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EAD0F" w:rsidR="00846B8B" w:rsidRPr="00D44524" w:rsidRDefault="00475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60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7D1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EBA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88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E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4F6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C0A0AB" w:rsidR="007A5870" w:rsidRPr="00EA69E9" w:rsidRDefault="00475A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18C94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1E5EC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5E97A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B7EF7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E21537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29589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C5935" w:rsidR="007A5870" w:rsidRPr="00D44524" w:rsidRDefault="00475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DC005" w:rsidR="0021795A" w:rsidRPr="00EA69E9" w:rsidRDefault="00475A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Amazonic Chacoan New Year (substitutes)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E6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AD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2A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4A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F6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72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D15F8" w:rsidR="0021795A" w:rsidRPr="00D44524" w:rsidRDefault="00475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A79BB" w:rsidR="0021795A" w:rsidRPr="00D44524" w:rsidRDefault="00475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80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3D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7C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D8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951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09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7CA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09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11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3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B1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07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5A6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2024-06-11T08:02:00.0000000Z</dcterms:modified>
</coreProperties>
</file>