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FFEC2" w:rsidR="00061896" w:rsidRPr="005F4693" w:rsidRDefault="001A2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D1FFF" w:rsidR="00061896" w:rsidRPr="00E407AC" w:rsidRDefault="001A2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60C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E9FF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7771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2A60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0F88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DB13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90F" w:rsidR="00FC15B4" w:rsidRPr="00D11D17" w:rsidRDefault="001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BCC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9F66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147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FF6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A3ED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D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3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A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9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B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6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7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390A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B47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D31C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97B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55D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B4B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7F9B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5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8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B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2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F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0B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2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600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9FF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9AD1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67E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6C5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859F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9322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5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9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C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B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E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4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9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86C7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AEC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7F8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2FD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9CC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B78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20B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F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4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5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0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8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3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7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278A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932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3C1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33DC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6986" w:rsidR="009A6C64" w:rsidRPr="00C2583D" w:rsidRDefault="001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C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B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1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F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D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1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6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939" w:rsidRDefault="001A2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