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B0985" w:rsidR="00061896" w:rsidRPr="005F4693" w:rsidRDefault="00687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E6621" w:rsidR="00061896" w:rsidRPr="00E407AC" w:rsidRDefault="00687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576E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714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353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C26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4A8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161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A79" w:rsidR="00FC15B4" w:rsidRPr="00D11D17" w:rsidRDefault="006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541B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8DC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513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09F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0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A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F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E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8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9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C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34A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5A7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AA3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0C2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3164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F16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4AD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7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9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D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E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5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D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9D3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193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E68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1CF6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BDAB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11B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7978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9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8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4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B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1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C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0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A99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076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FEC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7F1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0588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4D5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B7E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D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A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2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8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D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2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D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E5F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49F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A34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EFB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5B2C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4C51" w:rsidR="009A6C64" w:rsidRPr="00C2583D" w:rsidRDefault="006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0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F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5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C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8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1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