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D6E72" w:rsidR="00FD3806" w:rsidRPr="00A72646" w:rsidRDefault="00EC36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654537" w:rsidR="00FD3806" w:rsidRPr="002A5E6C" w:rsidRDefault="00EC36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83785" w:rsidR="00B87ED3" w:rsidRPr="00AF0D95" w:rsidRDefault="00EC3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79EFC" w:rsidR="00B87ED3" w:rsidRPr="00AF0D95" w:rsidRDefault="00EC3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3BA71" w:rsidR="00B87ED3" w:rsidRPr="00AF0D95" w:rsidRDefault="00EC3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B48F0" w:rsidR="00B87ED3" w:rsidRPr="00AF0D95" w:rsidRDefault="00EC3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29AC7" w:rsidR="00B87ED3" w:rsidRPr="00AF0D95" w:rsidRDefault="00EC3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8C70E" w:rsidR="00B87ED3" w:rsidRPr="00AF0D95" w:rsidRDefault="00EC3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A09CE" w:rsidR="00B87ED3" w:rsidRPr="00AF0D95" w:rsidRDefault="00EC3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2F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CC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D0DBF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E6F2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66219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7856F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E3639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0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2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1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A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1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E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18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46FB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2E64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BB238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A155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3CB53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4418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18217" w:rsidR="00B87ED3" w:rsidRPr="00AF0D95" w:rsidRDefault="00EC3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8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5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6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242C3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75BA2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C91D3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7F52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22FCE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0350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3AA45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7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5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32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C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1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3636" w:rsidR="00B87ED3" w:rsidRPr="00AF0D95" w:rsidRDefault="00EC36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42E3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D99E2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FA5C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BF8F5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0B5F0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48F1A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506CF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D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5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8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2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2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F9ED2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951E8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A04DE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974B5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205A9" w:rsidR="00B87ED3" w:rsidRPr="00AF0D95" w:rsidRDefault="00EC3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87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E6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6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C71D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E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