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658EF" w:rsidR="0061148E" w:rsidRPr="008F69F5" w:rsidRDefault="00C40B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D004C" w:rsidR="0061148E" w:rsidRPr="008F69F5" w:rsidRDefault="00C40B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53C4D" w:rsidR="00B87ED3" w:rsidRPr="008F69F5" w:rsidRDefault="00C40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4D967" w:rsidR="00B87ED3" w:rsidRPr="008F69F5" w:rsidRDefault="00C40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080A2" w:rsidR="00B87ED3" w:rsidRPr="008F69F5" w:rsidRDefault="00C40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EC8E7" w:rsidR="00B87ED3" w:rsidRPr="008F69F5" w:rsidRDefault="00C40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EB0DE" w:rsidR="00B87ED3" w:rsidRPr="008F69F5" w:rsidRDefault="00C40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ED6D0" w:rsidR="00B87ED3" w:rsidRPr="008F69F5" w:rsidRDefault="00C40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29AAD" w:rsidR="00B87ED3" w:rsidRPr="008F69F5" w:rsidRDefault="00C40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14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74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6CC1F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CEF0F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5FBDA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2B257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8BC21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A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1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C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B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0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5E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44301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3332B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B4895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CD865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733A3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4F6A3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7D7FE" w:rsidR="00B87ED3" w:rsidRPr="008F69F5" w:rsidRDefault="00C40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B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E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6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5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41816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4ED66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6CD60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F9F70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898D4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B7AA0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991B8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C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73BC4" w:rsidR="00B87ED3" w:rsidRPr="00944D28" w:rsidRDefault="00C40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1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B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8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68BEE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D846D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85EFE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99B87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740B8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3EB47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D12F1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0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A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C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A17BC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E07EE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7931C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923CC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22634" w:rsidR="00B87ED3" w:rsidRPr="008F69F5" w:rsidRDefault="00C40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41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23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2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3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F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0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5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2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A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B3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