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1ACDA" w:rsidR="0061148E" w:rsidRPr="00944D28" w:rsidRDefault="00513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70D9" w:rsidR="0061148E" w:rsidRPr="004A7085" w:rsidRDefault="00513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9BBBB" w:rsidR="00A67F55" w:rsidRPr="00944D28" w:rsidRDefault="0051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06540" w:rsidR="00A67F55" w:rsidRPr="00944D28" w:rsidRDefault="0051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507E7" w:rsidR="00A67F55" w:rsidRPr="00944D28" w:rsidRDefault="0051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D0924" w:rsidR="00A67F55" w:rsidRPr="00944D28" w:rsidRDefault="0051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D70A9" w:rsidR="00A67F55" w:rsidRPr="00944D28" w:rsidRDefault="0051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5E7AD" w:rsidR="00A67F55" w:rsidRPr="00944D28" w:rsidRDefault="0051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113C2" w:rsidR="00A67F55" w:rsidRPr="00944D28" w:rsidRDefault="0051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4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88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39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426FD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B9EC9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B11F8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18659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4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E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8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7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D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BC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67282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785A1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7D257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E9C31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A83BC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8F8C5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BF0FF" w:rsidR="00B87ED3" w:rsidRPr="00944D28" w:rsidRDefault="0051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E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A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C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36A0" w:rsidR="00B87ED3" w:rsidRPr="00944D28" w:rsidRDefault="0051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9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4F92E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29FAA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9654F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D31B9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E80D4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3C170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B2DDD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8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4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0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0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43AF4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FD2A4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FA5F8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23E42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03D1B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CC2DB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DA314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6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0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C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4ABA3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3BBB7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A104D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E2274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5353B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54B2F" w:rsidR="00B87ED3" w:rsidRPr="00944D28" w:rsidRDefault="0051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A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9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5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7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0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2C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88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