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B4BC8F" w:rsidR="00C34772" w:rsidRPr="0026421F" w:rsidRDefault="003D36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E75B3" w:rsidR="00C34772" w:rsidRPr="00D339A1" w:rsidRDefault="003D36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DBB05" w:rsidR="002A7340" w:rsidRPr="00CD56BA" w:rsidRDefault="003D3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BA0A4" w:rsidR="002A7340" w:rsidRPr="00CD56BA" w:rsidRDefault="003D3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08BC8" w:rsidR="002A7340" w:rsidRPr="00CD56BA" w:rsidRDefault="003D3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562EF" w:rsidR="002A7340" w:rsidRPr="00CD56BA" w:rsidRDefault="003D3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78D57" w:rsidR="002A7340" w:rsidRPr="00CD56BA" w:rsidRDefault="003D3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60AD0" w:rsidR="002A7340" w:rsidRPr="00CD56BA" w:rsidRDefault="003D3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EE6CE" w:rsidR="002A7340" w:rsidRPr="00CD56BA" w:rsidRDefault="003D3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2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E4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A9A22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06208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69B4F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141F4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09D17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2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7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7E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DA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0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C2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7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60634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DBAEE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DDF05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DB30F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8CB55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7A915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113CF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8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91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19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B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D4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E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1C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E3732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34CF5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F5208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B9BF1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45C1F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A9E65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861E3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84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C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A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A3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E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B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F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86F3A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6CCCE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297C0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88CFF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59D01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78AFF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EE973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F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BE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4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5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4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C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EC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91FD2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CAE42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B2371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65434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9A834" w:rsidR="009A6C64" w:rsidRPr="00730585" w:rsidRDefault="003D3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CE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9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67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5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B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9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6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7C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7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630" w:rsidRPr="00B537C7" w:rsidRDefault="003D3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492B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630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4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