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753E" w:rsidR="0061148E" w:rsidRPr="00C834E2" w:rsidRDefault="00954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C3BE" w:rsidR="0061148E" w:rsidRPr="00C834E2" w:rsidRDefault="00954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E1E57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56022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9AB65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DA90C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32EAD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393A7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4AA7" w:rsidR="00B87ED3" w:rsidRPr="00944D28" w:rsidRDefault="00954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E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0C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54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46022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EAEDA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59C32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55AF1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6C042" w:rsidR="00B87ED3" w:rsidRPr="00944D28" w:rsidRDefault="00954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E9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AFA11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3B767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F3296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AA52A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06AF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11615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49E3" w:rsidR="00B87ED3" w:rsidRPr="00944D28" w:rsidRDefault="0095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56F08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F37C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1F45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305C2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6043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25CD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0010B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2D68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4AC9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0BAC0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FC11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F011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B75D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8A87A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7D980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AF06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8462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600FD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8B09E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C01A2" w:rsidR="00B87ED3" w:rsidRPr="00944D28" w:rsidRDefault="0095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D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F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2022-10-26T11:41:00.0000000Z</dcterms:modified>
</coreProperties>
</file>