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9C94" w:rsidR="0061148E" w:rsidRPr="00177744" w:rsidRDefault="00887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7F14" w:rsidR="0061148E" w:rsidRPr="00177744" w:rsidRDefault="00887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FC73A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643B5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27960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74313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736A9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305BB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AC3A4" w:rsidR="00983D57" w:rsidRPr="00177744" w:rsidRDefault="00887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41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E6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7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87E36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C6999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200ED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20D82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D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A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1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E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B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A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C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637F5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B3228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772EC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86B56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0B19D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8C8F7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D7574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D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F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0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A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A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2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F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4CA83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D5631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9AB73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AEA2F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E8C54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1CA2B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85F00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9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0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3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6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A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5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1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54C21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CA68F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82682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CF18E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61FFC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55D48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1A356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6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E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A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B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5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8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3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D418E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F6436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ED76D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69546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EDF55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1D9CA" w:rsidR="00B87ED3" w:rsidRPr="00177744" w:rsidRDefault="00887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2F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8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4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B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9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A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C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8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8A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