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C774" w:rsidR="0061148E" w:rsidRPr="0035681E" w:rsidRDefault="00140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B34A" w:rsidR="0061148E" w:rsidRPr="0035681E" w:rsidRDefault="00140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7C1A5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05EFF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693FD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E8AA0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66661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FC632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AF854" w:rsidR="00CD0676" w:rsidRPr="00944D28" w:rsidRDefault="00140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0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2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9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D21FE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EAA6E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23477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8A87F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DC9A0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A6008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D23E1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A9A29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D7165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4F424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076FA" w:rsidR="00B87ED3" w:rsidRPr="00944D28" w:rsidRDefault="0014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0DFC3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3338A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9DD91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8DD4A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EFFDC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A0075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234EA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5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1D9E7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A1123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C7BB8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91CDE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1DFB1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5D0B5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A22FB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FC86" w:rsidR="00B87ED3" w:rsidRPr="00944D28" w:rsidRDefault="0014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73102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D33C9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F10E4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80E67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E27E1C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208CF" w:rsidR="00B87ED3" w:rsidRPr="00944D28" w:rsidRDefault="0014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5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E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