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FAA68B" w:rsidR="00D930ED" w:rsidRPr="00EA69E9" w:rsidRDefault="009A7B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803BF" w:rsidR="00D930ED" w:rsidRPr="00790574" w:rsidRDefault="009A7B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1D305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A7CE5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321B8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FD93A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1C81C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3D55D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11614" w:rsidR="00B87ED3" w:rsidRPr="00FC7F6A" w:rsidRDefault="009A7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4A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10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22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6D6F0" w:rsidR="00B87ED3" w:rsidRPr="00D44524" w:rsidRDefault="009A7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BE3E9" w:rsidR="00B87ED3" w:rsidRPr="00D44524" w:rsidRDefault="009A7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EBE04" w:rsidR="00B87ED3" w:rsidRPr="00D44524" w:rsidRDefault="009A7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99E89" w:rsidR="00B87ED3" w:rsidRPr="00D44524" w:rsidRDefault="009A7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93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873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5B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06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35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C6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39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E3730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AC0C2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090AC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EE812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6A460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63515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BB9C9" w:rsidR="000B5588" w:rsidRPr="00D44524" w:rsidRDefault="009A7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81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18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A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9D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2CA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F4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30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450DE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09860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0424C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09F6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12DC5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084F6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2D766" w:rsidR="00846B8B" w:rsidRPr="00D44524" w:rsidRDefault="009A7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F2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26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C5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ED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5A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9B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E3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41ACA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BC11D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CC14A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B969B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51604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2DB30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73DC1" w:rsidR="007A5870" w:rsidRPr="00D44524" w:rsidRDefault="009A7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4B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C5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02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D9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A5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F8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8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37619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B2964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129BA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61281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A8B47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EB67B" w:rsidR="0021795A" w:rsidRPr="00D44524" w:rsidRDefault="009A7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84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66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FE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AC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09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EDE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B8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11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B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B51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2024-06-13T11:58:00.0000000Z</dcterms:modified>
</coreProperties>
</file>