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A0C02" w:rsidR="00FD3806" w:rsidRPr="00A72646" w:rsidRDefault="007F7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0B22D" w:rsidR="00FD3806" w:rsidRPr="002A5E6C" w:rsidRDefault="007F7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931EF" w:rsidR="00B87ED3" w:rsidRPr="00AF0D95" w:rsidRDefault="007F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595E4" w:rsidR="00B87ED3" w:rsidRPr="00AF0D95" w:rsidRDefault="007F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46781" w:rsidR="00B87ED3" w:rsidRPr="00AF0D95" w:rsidRDefault="007F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6AAB9" w:rsidR="00B87ED3" w:rsidRPr="00AF0D95" w:rsidRDefault="007F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F8D92" w:rsidR="00B87ED3" w:rsidRPr="00AF0D95" w:rsidRDefault="007F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29035" w:rsidR="00B87ED3" w:rsidRPr="00AF0D95" w:rsidRDefault="007F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4C97C" w:rsidR="00B87ED3" w:rsidRPr="00AF0D95" w:rsidRDefault="007F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B8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8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57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2B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4F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9D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E2D92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3C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E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0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0A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A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3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72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7261B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08D6C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F0B03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5D2DB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57D9B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39463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F3BEB" w:rsidR="00B87ED3" w:rsidRPr="00AF0D95" w:rsidRDefault="007F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3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6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7ADC8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A37E1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70A9B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3D29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1770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ADE26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F7CA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E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C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5EDD" w:rsidR="00B87ED3" w:rsidRPr="00AF0D95" w:rsidRDefault="007F7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5D23A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151CF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F7977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79426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28129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CC81E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88873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B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2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5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E76F8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A26CC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A39D6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7253C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D22AB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CB78F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599B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D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8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55132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3E9D4" w:rsidR="00B87ED3" w:rsidRPr="00AF0D95" w:rsidRDefault="007F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0F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4C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5D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B6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E1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48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BE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2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0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B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F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FF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AE8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762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