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076B" w:rsidR="0061148E" w:rsidRPr="00944D28" w:rsidRDefault="00CE3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6D49" w:rsidR="0061148E" w:rsidRPr="004A7085" w:rsidRDefault="00CE3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15E071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C877D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31DF19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F2850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572584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10F0CE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1B06C" w:rsidR="00E22E60" w:rsidRPr="007D5604" w:rsidRDefault="00CE30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14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61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00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0D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27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9D71A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10555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9E19" w:rsidR="00B87ED3" w:rsidRPr="00944D28" w:rsidRDefault="00CE3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27755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17849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0DFB6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A2ACA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4515E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E7813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6B2E6" w:rsidR="00B87ED3" w:rsidRPr="007D5604" w:rsidRDefault="00CE3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A931D" w:rsidR="00B87ED3" w:rsidRPr="00944D28" w:rsidRDefault="00CE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A1719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BDFFC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034DD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D7DB9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8ECA5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06A70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BA071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1CC48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2E411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32A0B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711B7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DB4E2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FAA2A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BEFDA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6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48695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069D1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831DE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2F19C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A8597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2B3C7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4AE86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3F1FDC" w:rsidR="00B87ED3" w:rsidRPr="007D5604" w:rsidRDefault="00CE3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35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469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348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045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66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207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E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5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F0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307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2024-06-12T12:22:00.0000000Z</dcterms:modified>
</coreProperties>
</file>