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240C" w:rsidR="0061148E" w:rsidRPr="00944D28" w:rsidRDefault="00EC3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03950" w:rsidR="0061148E" w:rsidRPr="004A7085" w:rsidRDefault="00EC3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489A4" w:rsidR="00AC6230" w:rsidRPr="00944D28" w:rsidRDefault="00EC3B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23000" w:rsidR="00AC6230" w:rsidRPr="00944D28" w:rsidRDefault="00EC3B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E8B90" w:rsidR="00AC6230" w:rsidRPr="00944D28" w:rsidRDefault="00EC3B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0657F" w:rsidR="00AC6230" w:rsidRPr="00944D28" w:rsidRDefault="00EC3B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55F06" w:rsidR="00AC6230" w:rsidRPr="00944D28" w:rsidRDefault="00EC3B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01B30" w:rsidR="00AC6230" w:rsidRPr="00944D28" w:rsidRDefault="00EC3B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5A337" w:rsidR="00AC6230" w:rsidRPr="00944D28" w:rsidRDefault="00EC3B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36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9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73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2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F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79B46" w:rsidR="00B87ED3" w:rsidRPr="00944D28" w:rsidRDefault="00E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03AD7" w:rsidR="00B87ED3" w:rsidRPr="00944D28" w:rsidRDefault="00E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A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E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8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C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E4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87681" w:rsidR="00B87ED3" w:rsidRPr="00944D28" w:rsidRDefault="00E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E1B3E" w:rsidR="00B87ED3" w:rsidRPr="00944D28" w:rsidRDefault="00E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85225" w:rsidR="00B87ED3" w:rsidRPr="00944D28" w:rsidRDefault="00E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E00AE" w:rsidR="00B87ED3" w:rsidRPr="00944D28" w:rsidRDefault="00E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CFF52" w:rsidR="00B87ED3" w:rsidRPr="00944D28" w:rsidRDefault="00E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6A662" w:rsidR="00B87ED3" w:rsidRPr="00944D28" w:rsidRDefault="00E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864C6" w:rsidR="00B87ED3" w:rsidRPr="00944D28" w:rsidRDefault="00E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7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C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D77C6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04860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535BC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DBC25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BEE71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A964E8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6FA60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5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820A" w:rsidR="00B87ED3" w:rsidRPr="00944D28" w:rsidRDefault="00EC3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B05EF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11032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380B2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02658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1C24A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64C89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E986C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7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3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A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BFE7B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0E271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12B58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F078F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4A42E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EFFEC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10AF4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C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4023C4" w:rsidR="00B87ED3" w:rsidRPr="00944D28" w:rsidRDefault="00E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139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24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C3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0B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28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F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8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8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5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3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C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7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1C7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3B89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