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8B9D" w:rsidR="0061148E" w:rsidRPr="00944D28" w:rsidRDefault="00BA6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F048" w:rsidR="0061148E" w:rsidRPr="004A7085" w:rsidRDefault="00BA6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70694" w:rsidR="00AC6230" w:rsidRPr="00944D28" w:rsidRDefault="00BA6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045F2" w:rsidR="00AC6230" w:rsidRPr="00944D28" w:rsidRDefault="00BA6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420D9" w:rsidR="00AC6230" w:rsidRPr="00944D28" w:rsidRDefault="00BA6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448E3" w:rsidR="00AC6230" w:rsidRPr="00944D28" w:rsidRDefault="00BA6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D7413" w:rsidR="00AC6230" w:rsidRPr="00944D28" w:rsidRDefault="00BA6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D1319" w:rsidR="00AC6230" w:rsidRPr="00944D28" w:rsidRDefault="00BA6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A2F2D" w:rsidR="00AC6230" w:rsidRPr="00944D28" w:rsidRDefault="00BA6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BB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4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A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A8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2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B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9480D" w:rsidR="00B87ED3" w:rsidRPr="00944D28" w:rsidRDefault="00BA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2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6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5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0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6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DE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80A1A" w:rsidR="00B87ED3" w:rsidRPr="00944D28" w:rsidRDefault="00BA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818CA" w:rsidR="00B87ED3" w:rsidRPr="00944D28" w:rsidRDefault="00BA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29ECC" w:rsidR="00B87ED3" w:rsidRPr="00944D28" w:rsidRDefault="00BA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87C7E" w:rsidR="00B87ED3" w:rsidRPr="00944D28" w:rsidRDefault="00BA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02F35" w:rsidR="00B87ED3" w:rsidRPr="00944D28" w:rsidRDefault="00BA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B7398" w:rsidR="00B87ED3" w:rsidRPr="00944D28" w:rsidRDefault="00BA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01BE2" w:rsidR="00B87ED3" w:rsidRPr="00944D28" w:rsidRDefault="00BA6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8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B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F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E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A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F2153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38841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525C3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BBF4F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EB5E3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0C01B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DA190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7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6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4F021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3EE68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EA4D4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B7C7C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B07C3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BD9CE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39437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9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0F949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34196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E8C0C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10524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49A71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43C15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71801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7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AD861A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797942" w:rsidR="00B87ED3" w:rsidRPr="00944D28" w:rsidRDefault="00BA6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AE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AA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E7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4DA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C4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D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C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B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4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A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1F9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651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