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94BB8" w:rsidR="0061148E" w:rsidRPr="00944D28" w:rsidRDefault="00F96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AF3A" w:rsidR="0061148E" w:rsidRPr="004A7085" w:rsidRDefault="00F96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46343" w:rsidR="00B87ED3" w:rsidRPr="00944D28" w:rsidRDefault="00F9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938F7" w:rsidR="00B87ED3" w:rsidRPr="00944D28" w:rsidRDefault="00F9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586F7" w:rsidR="00B87ED3" w:rsidRPr="00944D28" w:rsidRDefault="00F9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9BD9C" w:rsidR="00B87ED3" w:rsidRPr="00944D28" w:rsidRDefault="00F9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632CD" w:rsidR="00B87ED3" w:rsidRPr="00944D28" w:rsidRDefault="00F9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357C7" w:rsidR="00B87ED3" w:rsidRPr="00944D28" w:rsidRDefault="00F9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E8976" w:rsidR="00B87ED3" w:rsidRPr="00944D28" w:rsidRDefault="00F9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32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40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6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41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B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C8308" w:rsidR="00B87ED3" w:rsidRPr="00944D28" w:rsidRDefault="00F9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FBC73" w:rsidR="00B87ED3" w:rsidRPr="00944D28" w:rsidRDefault="00F9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8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3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0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6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7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5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EF634" w:rsidR="00B87ED3" w:rsidRPr="00944D28" w:rsidRDefault="00F9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6CB13" w:rsidR="00B87ED3" w:rsidRPr="00944D28" w:rsidRDefault="00F9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417CD" w:rsidR="00B87ED3" w:rsidRPr="00944D28" w:rsidRDefault="00F9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F6D5D" w:rsidR="00B87ED3" w:rsidRPr="00944D28" w:rsidRDefault="00F9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3BAC0" w:rsidR="00B87ED3" w:rsidRPr="00944D28" w:rsidRDefault="00F9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FF1B4" w:rsidR="00B87ED3" w:rsidRPr="00944D28" w:rsidRDefault="00F9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337C2" w:rsidR="00B87ED3" w:rsidRPr="00944D28" w:rsidRDefault="00F9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9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0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8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E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F7872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656B4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A5446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D062D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BF79F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8CB29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F742B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2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7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8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D679F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FE847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4B26C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05D79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AEE58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50E64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52CD6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D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E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5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5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C4CD8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DB3B0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E1805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4A045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FFE4A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DB4FB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21083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C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3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C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5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B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4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6DE13" w:rsidR="00B87ED3" w:rsidRPr="00944D28" w:rsidRDefault="00F9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80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E1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E6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5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B9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B9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2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4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D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4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D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E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C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600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68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2024-06-12T19:44:00.0000000Z</dcterms:modified>
</coreProperties>
</file>