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26A1" w:rsidR="0061148E" w:rsidRPr="00944D28" w:rsidRDefault="00B86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E983" w:rsidR="0061148E" w:rsidRPr="004A7085" w:rsidRDefault="00B86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D305F" w:rsidR="00B87ED3" w:rsidRPr="00944D28" w:rsidRDefault="00B8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BD71F" w:rsidR="00B87ED3" w:rsidRPr="00944D28" w:rsidRDefault="00B8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765C1" w:rsidR="00B87ED3" w:rsidRPr="00944D28" w:rsidRDefault="00B8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AB361" w:rsidR="00B87ED3" w:rsidRPr="00944D28" w:rsidRDefault="00B8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C82B8" w:rsidR="00B87ED3" w:rsidRPr="00944D28" w:rsidRDefault="00B8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0D16E" w:rsidR="00B87ED3" w:rsidRPr="00944D28" w:rsidRDefault="00B8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29F1A" w:rsidR="00B87ED3" w:rsidRPr="00944D28" w:rsidRDefault="00B8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B2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1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C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8D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1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EF498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718A2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5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1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DD726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28362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C134D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C00B7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5D8F1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A3BC3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09A62" w:rsidR="00B87ED3" w:rsidRPr="00944D28" w:rsidRDefault="00B8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D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2FFC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BFB5B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4B75B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CCA28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4F1EC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9C995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2D3E8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F3E2" w:rsidR="00B87ED3" w:rsidRPr="00944D28" w:rsidRDefault="00B8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4330" w:rsidR="00B87ED3" w:rsidRPr="00944D28" w:rsidRDefault="00B8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56B89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1FF23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46A2B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E28D9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C0E57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377BB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C5B05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9913D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2A5F2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88A8D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CC92D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B882F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B00AA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AE58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8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73CF4" w:rsidR="00B87ED3" w:rsidRPr="00944D28" w:rsidRDefault="00B8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4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3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5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B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6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78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A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F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C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7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06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