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F720F" w:rsidR="00C34772" w:rsidRPr="0026421F" w:rsidRDefault="004239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E0338" w:rsidR="00C34772" w:rsidRPr="00D339A1" w:rsidRDefault="004239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69CA4" w:rsidR="002A7340" w:rsidRPr="00CD56BA" w:rsidRDefault="00423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ED16E" w:rsidR="002A7340" w:rsidRPr="00CD56BA" w:rsidRDefault="00423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43D91" w:rsidR="002A7340" w:rsidRPr="00CD56BA" w:rsidRDefault="00423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95751" w:rsidR="002A7340" w:rsidRPr="00CD56BA" w:rsidRDefault="00423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BEEBC" w:rsidR="002A7340" w:rsidRPr="00CD56BA" w:rsidRDefault="00423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8872E" w:rsidR="002A7340" w:rsidRPr="00CD56BA" w:rsidRDefault="00423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C1618A" w:rsidR="002A7340" w:rsidRPr="00CD56BA" w:rsidRDefault="00423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7B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97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6C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51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0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64796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02DA0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DF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02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31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09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57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A733B" w:rsidR="001835FB" w:rsidRPr="006D22CC" w:rsidRDefault="00423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32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3659E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30734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24FE9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97F4B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CDF76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3BF89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23D02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E1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82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08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50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59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7E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B5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4E9F6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E629C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05553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5A823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9104B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2F0C3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08E73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05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9F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61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03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2C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B2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59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021B8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91C56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E43BE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0E4A9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FC546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7B43D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D7B79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A3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0F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9B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11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FF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A4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68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E6D08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987DE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AFB19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3C706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57535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3819C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B9128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9A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42B90" w:rsidR="001835FB" w:rsidRPr="006D22CC" w:rsidRDefault="00423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FB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71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E3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00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C5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169E06" w:rsidR="009A6C64" w:rsidRPr="00730585" w:rsidRDefault="0042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BDC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40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FD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144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A21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F2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B92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C63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6AD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5EB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0A1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9F6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E70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998" w:rsidRPr="00B537C7" w:rsidRDefault="00423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92D4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399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