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5A67B" w:rsidR="0061148E" w:rsidRPr="00177744" w:rsidRDefault="009F7A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323EE" w:rsidR="0061148E" w:rsidRPr="00177744" w:rsidRDefault="009F7A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6A9AC" w:rsidR="004A6494" w:rsidRPr="00177744" w:rsidRDefault="009F7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8AF47" w:rsidR="004A6494" w:rsidRPr="00177744" w:rsidRDefault="009F7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8015B" w:rsidR="004A6494" w:rsidRPr="00177744" w:rsidRDefault="009F7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2F7D6" w:rsidR="004A6494" w:rsidRPr="00177744" w:rsidRDefault="009F7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124F1" w:rsidR="004A6494" w:rsidRPr="00177744" w:rsidRDefault="009F7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ED775" w:rsidR="004A6494" w:rsidRPr="00177744" w:rsidRDefault="009F7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8487F" w:rsidR="004A6494" w:rsidRPr="00177744" w:rsidRDefault="009F7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60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D3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31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0B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37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85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6E703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4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F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B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B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F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1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9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05B3F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5555F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560C2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E8584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28F6F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9ACFA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41421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9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D8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D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4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5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D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4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8D92A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D98A7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375C4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1EF6A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46E4E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F7167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A9CA8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F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6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9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A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8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E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8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FA89A8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3E85A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6F63D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F9A5F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AC55E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18FD3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3DBC1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F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5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1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21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2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7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2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47E28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68C15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12AAA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1C05C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1E0D8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1DFB4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0CB3E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8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8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0E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D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B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F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1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62FD5E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5220CE" w:rsidR="00B87ED3" w:rsidRPr="00177744" w:rsidRDefault="009F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683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A69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0FA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37A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0C8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9E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C15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14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04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90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50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C1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AD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7C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2024-06-11T12:27:00.0000000Z</dcterms:modified>
</coreProperties>
</file>