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2076" w:rsidR="0061148E" w:rsidRPr="00944D28" w:rsidRDefault="00B07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4E740" w:rsidR="0061148E" w:rsidRPr="004A7085" w:rsidRDefault="00B07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FFE46" w:rsidR="00B87ED3" w:rsidRPr="00944D28" w:rsidRDefault="00B0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835C3" w:rsidR="00B87ED3" w:rsidRPr="00944D28" w:rsidRDefault="00B0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26B4A" w:rsidR="00B87ED3" w:rsidRPr="00944D28" w:rsidRDefault="00B0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6C12C" w:rsidR="00B87ED3" w:rsidRPr="00944D28" w:rsidRDefault="00B0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87B67" w:rsidR="00B87ED3" w:rsidRPr="00944D28" w:rsidRDefault="00B0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7CCAC" w:rsidR="00B87ED3" w:rsidRPr="00944D28" w:rsidRDefault="00B0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98898" w:rsidR="00B87ED3" w:rsidRPr="00944D28" w:rsidRDefault="00B0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84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B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7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1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3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0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AE3A3" w:rsidR="00B87ED3" w:rsidRPr="00944D28" w:rsidRDefault="00B0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7B9C0" w:rsidR="00B87ED3" w:rsidRPr="00944D28" w:rsidRDefault="00B07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D9199" w:rsidR="00B87ED3" w:rsidRPr="00944D28" w:rsidRDefault="00B0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3F5EE" w:rsidR="00B87ED3" w:rsidRPr="00944D28" w:rsidRDefault="00B0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51A2" w:rsidR="00B87ED3" w:rsidRPr="00944D28" w:rsidRDefault="00B0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5E06F" w:rsidR="00B87ED3" w:rsidRPr="00944D28" w:rsidRDefault="00B0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73EA1" w:rsidR="00B87ED3" w:rsidRPr="00944D28" w:rsidRDefault="00B0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33BBC" w:rsidR="00B87ED3" w:rsidRPr="00944D28" w:rsidRDefault="00B0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10C01" w:rsidR="00B87ED3" w:rsidRPr="00944D28" w:rsidRDefault="00B0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569F" w:rsidR="00B87ED3" w:rsidRPr="00944D28" w:rsidRDefault="00B0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6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F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A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6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20503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1D69D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1E880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C93F9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4A769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64AFB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6E8C8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5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6B98C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857FB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1368C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55DF8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53D83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0DCA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36D99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5037A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22E6F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17DDC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CE91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F9B31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B7C65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42396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F4503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DACA6" w:rsidR="00B87ED3" w:rsidRPr="00944D28" w:rsidRDefault="00B0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55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2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3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CF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04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7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5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A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9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4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9C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