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107312" w:rsidR="0061148E" w:rsidRPr="009231D2" w:rsidRDefault="00347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4937" w:rsidR="0061148E" w:rsidRPr="009231D2" w:rsidRDefault="00347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6227F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DB178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DEF47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B921C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A1B64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BDD38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66F72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F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E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B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F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0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D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02EF0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7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A29D5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15052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5E7A1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70840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F9944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5BAF9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8078B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9C73E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C2012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57FD4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31ABB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52F44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0ED18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59980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5A82" w:rsidR="00B87ED3" w:rsidRPr="00944D28" w:rsidRDefault="0034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077CC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887A1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FAD95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FD5E5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DE3BE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8C5C4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AB042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7E6C3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B10C7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DB2E5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F1A11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E60A8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F8F13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6399C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7E83CD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F84DD1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8A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59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9D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FD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C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3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6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745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0C4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