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811C9" w:rsidR="00380DB3" w:rsidRPr="0068293E" w:rsidRDefault="00FE4A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45105" w:rsidR="00380DB3" w:rsidRPr="0068293E" w:rsidRDefault="00FE4A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EBF31" w:rsidR="00240DC4" w:rsidRPr="00B03D55" w:rsidRDefault="00FE4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42F83" w:rsidR="00240DC4" w:rsidRPr="00B03D55" w:rsidRDefault="00FE4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E7B06" w:rsidR="00240DC4" w:rsidRPr="00B03D55" w:rsidRDefault="00FE4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5536A" w:rsidR="00240DC4" w:rsidRPr="00B03D55" w:rsidRDefault="00FE4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DA976" w:rsidR="00240DC4" w:rsidRPr="00B03D55" w:rsidRDefault="00FE4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4E84A" w:rsidR="00240DC4" w:rsidRPr="00B03D55" w:rsidRDefault="00FE4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0BD69" w:rsidR="00240DC4" w:rsidRPr="00B03D55" w:rsidRDefault="00FE4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4F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02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F0350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A88B1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3F4CA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EAAC9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95858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0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5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E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A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2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A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E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FFA05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D77D6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CEBDF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FEF9D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BD1B8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E87BA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1BB85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7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B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1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8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9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9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3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D063E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B02C2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A833D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A2371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7CF8B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CA388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7BCC4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5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5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9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E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1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A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1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9E3AE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3E9B8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D7984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A2063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62414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99D25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28A4E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0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A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B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9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3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E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0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0A2AE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E0D71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1F7B6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05152" w:rsidR="009A6C64" w:rsidRPr="00730585" w:rsidRDefault="00FE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7D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0D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16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D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6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8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C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F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2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7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4AB3" w:rsidRPr="00B537C7" w:rsidRDefault="00FE4A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9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AB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