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35B78" w:rsidR="00061896" w:rsidRPr="005F4693" w:rsidRDefault="001B3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81F61" w:rsidR="00061896" w:rsidRPr="00E407AC" w:rsidRDefault="001B3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4AB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5E5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6AC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9987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FFD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B86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B34" w:rsidR="00FC15B4" w:rsidRPr="00D11D17" w:rsidRDefault="001B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334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D60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269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E09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3454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B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9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2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4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1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A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2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939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C44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888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86EE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35CC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850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A9C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A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7A939" w:rsidR="00DE76F3" w:rsidRPr="0026478E" w:rsidRDefault="001B3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C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4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3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6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3AD5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780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930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492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C43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C9D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F3F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8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1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B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7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3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E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3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174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552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635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5D6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D49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926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1387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2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F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F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7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C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B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0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2D5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F48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E86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7781" w:rsidR="009A6C64" w:rsidRPr="00C2583D" w:rsidRDefault="001B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1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E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5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C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E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5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0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001" w:rsidRDefault="001B3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