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F86C5" w:rsidR="00061896" w:rsidRPr="005F4693" w:rsidRDefault="00DA2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5973F" w:rsidR="00061896" w:rsidRPr="00E407AC" w:rsidRDefault="00DA2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E149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3F81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ABE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1B4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4D47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51F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A38" w:rsidR="00FC15B4" w:rsidRPr="00D11D17" w:rsidRDefault="00D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E0C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00B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757C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9F2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E91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A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B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F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3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A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E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0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D78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D73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B43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4BB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498D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CEB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6AA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1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8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3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0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6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5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F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73D6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67BF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11B8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3DF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FF6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D309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93A0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3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8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B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3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6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0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5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9C94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731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62EA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D9D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383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9C32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32D4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9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7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6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F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A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1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4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BCC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33B4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B17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672" w:rsidR="009A6C64" w:rsidRPr="00C2583D" w:rsidRDefault="00D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6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E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9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B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7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F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6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28B" w:rsidRDefault="00DA22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