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8C97A" w:rsidR="00FD3806" w:rsidRPr="00A72646" w:rsidRDefault="007A3C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BA4F5" w:rsidR="00FD3806" w:rsidRPr="002A5E6C" w:rsidRDefault="007A3C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7327F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BED4F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C8E4E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7AA0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53DA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11C14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F0CF" w:rsidR="00B87ED3" w:rsidRPr="00AF0D95" w:rsidRDefault="007A3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3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4DC02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4F00D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C817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5471A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567F7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184BD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C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1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807B6" w:rsidR="00B87ED3" w:rsidRPr="00AF0D95" w:rsidRDefault="007A3C24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E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5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6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1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F7B4A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66EA6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8489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49358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B245E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9FC3B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F6160" w:rsidR="00B87ED3" w:rsidRPr="00AF0D95" w:rsidRDefault="007A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F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E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5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BE03A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87E1B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E9B91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BF746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2CBBB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BC3CB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7D4F6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E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3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C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1E716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9ADE7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EEE1F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925EA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4AE68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10E3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84D4B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1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0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AA17" w:rsidR="00B87ED3" w:rsidRPr="00AF0D95" w:rsidRDefault="007A3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2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0330D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D5EA3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DDA5" w:rsidR="00B87ED3" w:rsidRPr="00AF0D95" w:rsidRDefault="007A3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D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C8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582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8C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4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9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8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A4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C24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