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CADF" w:rsidR="0061148E" w:rsidRPr="008F69F5" w:rsidRDefault="00D45E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B3331" w:rsidR="0061148E" w:rsidRPr="008F69F5" w:rsidRDefault="00D45E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535BC" w:rsidR="00B87ED3" w:rsidRPr="008F69F5" w:rsidRDefault="00D45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29902" w:rsidR="00B87ED3" w:rsidRPr="008F69F5" w:rsidRDefault="00D45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E38DB" w:rsidR="00B87ED3" w:rsidRPr="008F69F5" w:rsidRDefault="00D45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3E6FA" w:rsidR="00B87ED3" w:rsidRPr="008F69F5" w:rsidRDefault="00D45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BD380D" w:rsidR="00B87ED3" w:rsidRPr="008F69F5" w:rsidRDefault="00D45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442FB" w:rsidR="00B87ED3" w:rsidRPr="008F69F5" w:rsidRDefault="00D45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B2DA4" w:rsidR="00B87ED3" w:rsidRPr="008F69F5" w:rsidRDefault="00D45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7C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59C3F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B8198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5B33E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02CA7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E725A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6CF81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F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8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A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D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33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1C472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D557C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54F3E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953A4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1BB80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77C46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D7F64" w:rsidR="00B87ED3" w:rsidRPr="008F69F5" w:rsidRDefault="00D45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A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A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3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C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9552E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D2138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DF8E8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ECECA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50B97C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DE10A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192B2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5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2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0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8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5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7D552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7B61B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E1C3D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6C251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BC976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0B8CB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D44A0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F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2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E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9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C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D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E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4F6C3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2E436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2E548" w:rsidR="00B87ED3" w:rsidRPr="008F69F5" w:rsidRDefault="00D45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C6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E2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90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1A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B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9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2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3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C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7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EB5"/>
    <w:rsid w:val="00D72F24"/>
    <w:rsid w:val="00D866E1"/>
    <w:rsid w:val="00D910FE"/>
    <w:rsid w:val="00E6423C"/>
    <w:rsid w:val="00E77694"/>
    <w:rsid w:val="00ED0B72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2024-06-11T13:24:00.0000000Z</dcterms:modified>
</coreProperties>
</file>