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423987B" w:rsidR="00D415BF" w:rsidRPr="000C582F" w:rsidRDefault="000C3F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2026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5462B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C65C57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5E0E14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4E750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61293B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48BE90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5D9B18" w:rsidR="00B87ED3" w:rsidRPr="000C582F" w:rsidRDefault="000C3F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3A3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899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355149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79B51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CDE4BA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FBF8B3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A9B4FE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93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D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C2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E2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9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0A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13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9BCBB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43C6C0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1D0981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BAE173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49ABC0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95E1A1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64C0BA" w:rsidR="00B87ED3" w:rsidRPr="000C582F" w:rsidRDefault="000C3F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21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C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2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7C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A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DA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25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412C9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91DFE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AAA71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12AEFE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D4512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4503C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36D6C1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1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3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9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0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F7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6C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D9A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A21FB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F5972E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2ACA92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627A80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AD4CA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48630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494A5D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65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58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A3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7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2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C8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6A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9C7D65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D9D8FB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770F16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C9A6B9" w:rsidR="00B87ED3" w:rsidRPr="000C582F" w:rsidRDefault="000C3F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A567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E88B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E78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65F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A6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DC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C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44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64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F3D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2022-10-11T20:18:00.0000000Z</dcterms:modified>
</coreProperties>
</file>