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0DE02" w:rsidR="0061148E" w:rsidRPr="00C61931" w:rsidRDefault="00600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FCA3" w:rsidR="0061148E" w:rsidRPr="00C61931" w:rsidRDefault="00600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A6911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F3F22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EB3E9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BAEA0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38B67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2BCF1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9E3E5" w:rsidR="00B87ED3" w:rsidRPr="00944D28" w:rsidRDefault="00600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3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5C202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8E26D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BDA44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87E50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0917F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2B3E9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F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0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3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A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CB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C4602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C2878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D7C9F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FFEB1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05B99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2A171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07BB" w:rsidR="00B87ED3" w:rsidRPr="00944D28" w:rsidRDefault="00600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6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8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05D3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6AD55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26E7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48547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0E662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0D01F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F15CB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71B42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903DF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3BDC3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5D4A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606A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25C30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B03C5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B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07913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DE92E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295C5" w:rsidR="00B87ED3" w:rsidRPr="00944D28" w:rsidRDefault="00600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8A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9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2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8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D71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