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55B8B" w:rsidR="00C34772" w:rsidRPr="0026421F" w:rsidRDefault="007426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813B08" w:rsidR="00C34772" w:rsidRPr="00D339A1" w:rsidRDefault="007426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B5D29" w:rsidR="002A7340" w:rsidRPr="00CD56BA" w:rsidRDefault="0074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44094" w:rsidR="002A7340" w:rsidRPr="00CD56BA" w:rsidRDefault="0074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64B28" w:rsidR="002A7340" w:rsidRPr="00CD56BA" w:rsidRDefault="0074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9F652" w:rsidR="002A7340" w:rsidRPr="00CD56BA" w:rsidRDefault="0074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1CA0C" w:rsidR="002A7340" w:rsidRPr="00CD56BA" w:rsidRDefault="0074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D75F1" w:rsidR="002A7340" w:rsidRPr="00CD56BA" w:rsidRDefault="0074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83534" w:rsidR="002A7340" w:rsidRPr="00CD56BA" w:rsidRDefault="007426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5C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15CAE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7B09E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E0F82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7C7AB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21D23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CD06B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9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D3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F4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5C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3E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4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4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A2003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05A06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7620C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6A7E7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3289B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304DF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1ADB1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A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A7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96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3F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9C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E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13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2E373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46FE1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91CCF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64740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EACA0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99D2C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5BC76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C8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4F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2D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8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12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F9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B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6574D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BB668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6ADB9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66266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EA496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955B2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D3A7C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F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1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3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99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CE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9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9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1FEDC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A421D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A05CA" w:rsidR="009A6C64" w:rsidRPr="00730585" w:rsidRDefault="00742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EA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E5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03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10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B0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7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CE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57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74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09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D4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26FE" w:rsidRPr="00B537C7" w:rsidRDefault="00742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8BC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26F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