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2FC44" w:rsidR="00C34772" w:rsidRPr="0026421F" w:rsidRDefault="00E95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CA613" w:rsidR="00C34772" w:rsidRPr="00D339A1" w:rsidRDefault="00E95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DE429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D0BBC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9F631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25102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3B529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20297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B65A0" w:rsidR="002A7340" w:rsidRPr="00CD56BA" w:rsidRDefault="00E95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4A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B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00CD5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EA04A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1F657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1CC31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8D0DA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D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5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9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8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4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3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1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94C12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4970C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6ECF7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B159C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DE83A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546B2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A697F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8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3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D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8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2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6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E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3F80D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1EDF4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072C5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3070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D2347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F3A22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7570B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F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2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F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6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F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5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2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225B6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9AFEA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215DB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BC0E1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01AA2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608AF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D80B7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D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E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D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3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A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8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F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06240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498E2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154CF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C7649" w:rsidR="009A6C64" w:rsidRPr="00730585" w:rsidRDefault="00E95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C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64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A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6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9E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F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2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7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8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5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2F1" w:rsidRPr="00B537C7" w:rsidRDefault="00E95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A2D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2F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