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6FD86" w:rsidR="00C34772" w:rsidRPr="0026421F" w:rsidRDefault="00D52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A90E0" w:rsidR="00C34772" w:rsidRPr="00D339A1" w:rsidRDefault="00D52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66532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77F40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1C8CD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A36D6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760DB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E5ED5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5EAF2" w:rsidR="002A7340" w:rsidRPr="00CD56BA" w:rsidRDefault="00D5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8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F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994B4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9DA50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215A1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0F348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D787A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A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D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A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9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4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2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3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4F652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C4F8F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2EB9D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6AFBD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6A7A0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9EA6A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68D1A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A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5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5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0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9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2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F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7D2EF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2CA0F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33F72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2D336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A0B77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59A69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0467B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3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E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5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D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6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1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C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700CA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1A17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E42FC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156BB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C3AC2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03286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FF077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6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F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C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8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7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E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A49E8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8DBA0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AF0C9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297E" w:rsidR="009A6C64" w:rsidRPr="00730585" w:rsidRDefault="00D5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4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3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34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2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E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4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B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7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7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40B" w:rsidRPr="00B537C7" w:rsidRDefault="00D52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8D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40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