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6206" w:rsidR="0061148E" w:rsidRPr="00C834E2" w:rsidRDefault="001C5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35D7" w:rsidR="0061148E" w:rsidRPr="00C834E2" w:rsidRDefault="001C5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82992" w:rsidR="00B87ED3" w:rsidRPr="00944D28" w:rsidRDefault="001C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C2C2C" w:rsidR="00B87ED3" w:rsidRPr="00944D28" w:rsidRDefault="001C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FAF09" w:rsidR="00B87ED3" w:rsidRPr="00944D28" w:rsidRDefault="001C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B5B6F" w:rsidR="00B87ED3" w:rsidRPr="00944D28" w:rsidRDefault="001C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EB6C6" w:rsidR="00B87ED3" w:rsidRPr="00944D28" w:rsidRDefault="001C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F372A" w:rsidR="00B87ED3" w:rsidRPr="00944D28" w:rsidRDefault="001C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DB875" w:rsidR="00B87ED3" w:rsidRPr="00944D28" w:rsidRDefault="001C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A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7745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20724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5F5F6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290FF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811C6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D9CF6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2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8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9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4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1989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2BBA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88100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49911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DD5E9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8467B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9FD9A" w:rsidR="00B87ED3" w:rsidRPr="00944D28" w:rsidRDefault="001C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4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4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872C8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D8BC3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F2598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1E613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051F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D8F8C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8FB3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0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966F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72C08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6FBCF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E9D83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1442F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51C52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E3644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46EC4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E73DE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C9AF" w:rsidR="00B87ED3" w:rsidRPr="00944D28" w:rsidRDefault="001C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B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E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E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68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