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EA38F" w:rsidR="0061148E" w:rsidRPr="00C834E2" w:rsidRDefault="005C2B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B753" w:rsidR="0061148E" w:rsidRPr="00C834E2" w:rsidRDefault="005C2B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15002" w:rsidR="00B87ED3" w:rsidRPr="00944D28" w:rsidRDefault="005C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115A7" w:rsidR="00B87ED3" w:rsidRPr="00944D28" w:rsidRDefault="005C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7B4E1" w:rsidR="00B87ED3" w:rsidRPr="00944D28" w:rsidRDefault="005C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3C646" w:rsidR="00B87ED3" w:rsidRPr="00944D28" w:rsidRDefault="005C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039BE" w:rsidR="00B87ED3" w:rsidRPr="00944D28" w:rsidRDefault="005C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33DB0" w:rsidR="00B87ED3" w:rsidRPr="00944D28" w:rsidRDefault="005C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1221A" w:rsidR="00B87ED3" w:rsidRPr="00944D28" w:rsidRDefault="005C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CC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46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6A4A5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CA7C5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0EDEF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EE739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F2020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E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6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D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9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03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AA0E5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93A15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142C9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96319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55D0C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B6952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55B05" w:rsidR="00B87ED3" w:rsidRPr="00944D28" w:rsidRDefault="005C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B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5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B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B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F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4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1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3AAAF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569DF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3CF74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17800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78BBB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F49F7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8AB39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B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5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8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5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D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8F53E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AB006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04168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559CD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D130C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D49C1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DAB12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F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2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8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A3902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C9983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C2257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CCCAD" w:rsidR="00B87ED3" w:rsidRPr="00944D28" w:rsidRDefault="005C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5D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9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14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9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4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C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B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2024-06-12T19:33:00.0000000Z</dcterms:modified>
</coreProperties>
</file>