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28ED" w:rsidR="0061148E" w:rsidRPr="00C834E2" w:rsidRDefault="00737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7B31" w:rsidR="0061148E" w:rsidRPr="00C834E2" w:rsidRDefault="00737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E6BE5" w:rsidR="00B87ED3" w:rsidRPr="00944D28" w:rsidRDefault="0073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D0F30" w:rsidR="00B87ED3" w:rsidRPr="00944D28" w:rsidRDefault="0073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74E17" w:rsidR="00B87ED3" w:rsidRPr="00944D28" w:rsidRDefault="0073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0CD87" w:rsidR="00B87ED3" w:rsidRPr="00944D28" w:rsidRDefault="0073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DFE9C" w:rsidR="00B87ED3" w:rsidRPr="00944D28" w:rsidRDefault="0073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9B331" w:rsidR="00B87ED3" w:rsidRPr="00944D28" w:rsidRDefault="0073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E49E" w:rsidR="00B87ED3" w:rsidRPr="00944D28" w:rsidRDefault="00737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1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2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D85B8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0CDD4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ACF8F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A0E8B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23950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1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9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8CFA1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44188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85CE1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CEEC4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A8B3B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C2FE2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91A5E" w:rsidR="00B87ED3" w:rsidRPr="00944D28" w:rsidRDefault="00737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0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0AEAC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9EC6D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F81B9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33E37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DEFA1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19049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228DF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515EA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11AA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C7FDB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67938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4940A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28850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957CB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4497" w:rsidR="00B87ED3" w:rsidRPr="00944D28" w:rsidRDefault="00737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9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A38FE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49B3B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DFDC5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F3F6" w:rsidR="00B87ED3" w:rsidRPr="00944D28" w:rsidRDefault="00737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8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6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6B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5C7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