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8BB6D" w:rsidR="00563B6E" w:rsidRPr="00B24A33" w:rsidRDefault="000D2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B4B6F" w:rsidR="00563B6E" w:rsidRPr="00B24A33" w:rsidRDefault="000D2C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874FA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7E5A1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86275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76D91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59B9B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80345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C8DA0" w:rsidR="00C11CD7" w:rsidRPr="00B24A33" w:rsidRDefault="000D2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9D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4BE0E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F3E39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0DAE9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6B2CF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86F76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738A8" w:rsidR="002113B7" w:rsidRPr="00B24A33" w:rsidRDefault="000D2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2F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C1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A30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B0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65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8F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54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000D4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6CD424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5828FC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69F684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8654D5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E111AC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9756E" w:rsidR="002113B7" w:rsidRPr="00B24A33" w:rsidRDefault="000D2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C8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34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91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30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13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FF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AE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E494D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B83940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B9E02C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4BE9F7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FAC314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D699D0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42212" w:rsidR="002113B7" w:rsidRPr="00B24A33" w:rsidRDefault="000D2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F1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79AB4" w:rsidR="005157D3" w:rsidRPr="00B24A33" w:rsidRDefault="000D2C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74D9B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B7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AD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78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C0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A8257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38890F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591C58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250D31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D9D296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0FCD2B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C9126" w:rsidR="006E49F3" w:rsidRPr="00B24A33" w:rsidRDefault="000D2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72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EB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14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7C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09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EE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91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09E90" w:rsidR="006E49F3" w:rsidRPr="00B24A33" w:rsidRDefault="000D2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9648AD" w:rsidR="006E49F3" w:rsidRPr="00B24A33" w:rsidRDefault="000D2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600F0A" w:rsidR="006E49F3" w:rsidRPr="00B24A33" w:rsidRDefault="000D2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E30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A83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DD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C1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FE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F0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D9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0F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651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1A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75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2C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C4C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