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AFC79" w:rsidR="00FD3806" w:rsidRPr="00A72646" w:rsidRDefault="00E76A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CDBF4B" w:rsidR="00FD3806" w:rsidRPr="002A5E6C" w:rsidRDefault="00E76A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BA067" w:rsidR="00B87ED3" w:rsidRPr="00AF0D95" w:rsidRDefault="00E76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FC5F5" w:rsidR="00B87ED3" w:rsidRPr="00AF0D95" w:rsidRDefault="00E76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BFA55" w:rsidR="00B87ED3" w:rsidRPr="00AF0D95" w:rsidRDefault="00E76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0B023" w:rsidR="00B87ED3" w:rsidRPr="00AF0D95" w:rsidRDefault="00E76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94184" w:rsidR="00B87ED3" w:rsidRPr="00AF0D95" w:rsidRDefault="00E76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7C3D5" w:rsidR="00B87ED3" w:rsidRPr="00AF0D95" w:rsidRDefault="00E76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0286D" w:rsidR="00B87ED3" w:rsidRPr="00AF0D95" w:rsidRDefault="00E76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48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4D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6F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F927D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0C6E7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1EAFC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E5574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1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58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65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3B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7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8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36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C7815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EC54F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20F46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3083C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AA8D5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B8E11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64422" w:rsidR="00B87ED3" w:rsidRPr="00AF0D95" w:rsidRDefault="00E76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9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4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C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D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B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0A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11DEC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07824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3D98E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37841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F47F6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0594A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A4A21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C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C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D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9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8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E2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9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7A159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BA488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14649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99911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AE690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EA3F6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9F7CA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5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A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21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B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4F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D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F5F0F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25820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19CF5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18499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A2E44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1CFD5" w:rsidR="00B87ED3" w:rsidRPr="00AF0D95" w:rsidRDefault="00E76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1D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A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B9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F4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8D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D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F0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46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3C6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D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6A4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