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F187" w:rsidR="0061148E" w:rsidRPr="00944D28" w:rsidRDefault="00870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55FF" w:rsidR="0061148E" w:rsidRPr="004A7085" w:rsidRDefault="00870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589F2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6E177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AD2E4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E8CB5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E753D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B6EDE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6BB6E" w:rsidR="00A67F55" w:rsidRPr="00944D28" w:rsidRDefault="0087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5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0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5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CF6B9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46DA5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FF403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50741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F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2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0324C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115AA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F242C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D0EB6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87643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FA301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165CF" w:rsidR="00B87ED3" w:rsidRPr="00944D28" w:rsidRDefault="0087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3433A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C0345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F843E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F653F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751E5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38407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57D3D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B4EBE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E0926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91F32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8A743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CE248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8D533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4A076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006DB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6CD34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7ACE1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9AB08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4E0A6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4D539" w:rsidR="00B87ED3" w:rsidRPr="00944D28" w:rsidRDefault="0087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0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706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