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0EF40" w:rsidR="00061896" w:rsidRPr="005F4693" w:rsidRDefault="007C6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A1915" w:rsidR="00061896" w:rsidRPr="00E407AC" w:rsidRDefault="007C6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D07D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3D5C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E4A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D4F7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509F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8209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8F8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C497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BED5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2CB8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D8E7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6F3F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6A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D997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6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9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8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4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D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F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7E17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424E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35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BBFB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22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E39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C68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F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A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A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8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3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D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4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C98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86A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75B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B71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2E46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8BE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6C6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E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9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4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4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6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0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4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8D7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170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523C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36B1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30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DB12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579E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B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A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1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6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1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D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8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B87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A3A1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6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5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B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D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0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D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7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A78" w:rsidRDefault="007C6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A7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