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148B" w:rsidR="0061148E" w:rsidRPr="00944D28" w:rsidRDefault="001B3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691B" w:rsidR="0061148E" w:rsidRPr="004A7085" w:rsidRDefault="001B3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01D5C" w:rsidR="00AC6230" w:rsidRPr="00944D28" w:rsidRDefault="001B3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AE9C9" w:rsidR="00AC6230" w:rsidRPr="00944D28" w:rsidRDefault="001B3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90364" w:rsidR="00AC6230" w:rsidRPr="00944D28" w:rsidRDefault="001B3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98AE8" w:rsidR="00AC6230" w:rsidRPr="00944D28" w:rsidRDefault="001B3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C0E88" w:rsidR="00AC6230" w:rsidRPr="00944D28" w:rsidRDefault="001B3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09163" w:rsidR="00AC6230" w:rsidRPr="00944D28" w:rsidRDefault="001B3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7929F" w:rsidR="00AC6230" w:rsidRPr="00944D28" w:rsidRDefault="001B3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2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B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5F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9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20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E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481D7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9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4722" w:rsidR="00B87ED3" w:rsidRPr="00944D28" w:rsidRDefault="001B3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F3B24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21CFB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88F95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31B85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8E1E3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14FAC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9E1CE" w:rsidR="00B87ED3" w:rsidRPr="00944D28" w:rsidRDefault="001B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E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97E7D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E77FB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589D2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9FEFE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87499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6BB77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DA3EF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D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5ED00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4B3D7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4759D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B1C53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D1AFE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42F37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1B38D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D3B73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33DF7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6319C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11736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66434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599E9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40E1D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9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4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A0BA4F" w:rsidR="00B87ED3" w:rsidRPr="00944D28" w:rsidRDefault="001B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6B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8D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E3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E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24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87B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9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E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352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C7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