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E23B" w:rsidR="0061148E" w:rsidRPr="00C61931" w:rsidRDefault="00266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8686" w:rsidR="0061148E" w:rsidRPr="00C61931" w:rsidRDefault="00266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7A985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578FB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A24A4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64086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C3AF5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08694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43173" w:rsidR="00B87ED3" w:rsidRPr="00944D28" w:rsidRDefault="0026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6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9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B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3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6D4AB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9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C1DBD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158D7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464F0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29D5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3DB36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47E05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8F47A" w:rsidR="00B87ED3" w:rsidRPr="00944D28" w:rsidRDefault="0026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C328A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2DA6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8D60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CE4B8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F94EF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70F90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2482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6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A54CD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51D63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69E6B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725DF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A3E32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87F1E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B6276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42E2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35363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D669B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31AC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9EB3C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ADDD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25F5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2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9752D" w:rsidR="00B87ED3" w:rsidRPr="00944D28" w:rsidRDefault="0026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1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9B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9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D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5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D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C4E36" w:rsidR="00B87ED3" w:rsidRPr="00944D28" w:rsidRDefault="0026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4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8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AE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