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F95F" w:rsidR="0061148E" w:rsidRPr="00C61931" w:rsidRDefault="00962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6517" w:rsidR="0061148E" w:rsidRPr="00C61931" w:rsidRDefault="00962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FA4F5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2A18A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C0C3E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D49C9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2BA86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CEAFC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204F7" w:rsidR="00B87ED3" w:rsidRPr="00944D28" w:rsidRDefault="0096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D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DE146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9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2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076B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F7E85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8BF8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E4C7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98DC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BE4C3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8B66F" w:rsidR="00B87ED3" w:rsidRPr="00944D28" w:rsidRDefault="0096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39D7A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CA32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1963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4E328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0508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DF7AD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4350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729D4" w:rsidR="00B87ED3" w:rsidRPr="00944D28" w:rsidRDefault="0096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074E2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D7240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CA0AC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52AC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CDE21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78EA9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0F5A6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5E3D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E8572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C657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73AF2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E33E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B3323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0D205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6A9EE" w:rsidR="00B87ED3" w:rsidRPr="00944D28" w:rsidRDefault="0096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0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2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F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A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E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B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1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2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3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6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2024-06-12T22:47:00.0000000Z</dcterms:modified>
</coreProperties>
</file>