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38157A" w:rsidR="00C34772" w:rsidRPr="0026421F" w:rsidRDefault="00BF6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66AD9" w:rsidR="00C34772" w:rsidRPr="00D339A1" w:rsidRDefault="00BF6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54D2A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3A033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F7B49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4E644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C6622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3382A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4A3B7" w:rsidR="002A7340" w:rsidRPr="00CD56BA" w:rsidRDefault="00BF6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C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7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82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A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A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0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A1A3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2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07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B6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8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32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97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16328" w:rsidR="001835FB" w:rsidRPr="006D22CC" w:rsidRDefault="00BF6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058FB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89D3F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87C92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36DC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ACE7D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50988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CE1F5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FDB25" w:rsidR="001835FB" w:rsidRPr="006D22CC" w:rsidRDefault="00BF6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53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FD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F6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07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B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55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A398C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A22C7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B3B46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E5E77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99B36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49AB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16C99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EA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4F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D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AC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45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70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F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1EECB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2C470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AE7C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A0767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ED409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7C39E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34378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2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6F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5B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AB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8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04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C5C62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631E9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1C1C1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425FB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2242D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8C876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0B8F0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0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59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2D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1C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2D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F0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38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F0240" w:rsidR="009A6C64" w:rsidRPr="00730585" w:rsidRDefault="00BF6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0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B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F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8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AC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6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060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C47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95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C2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39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8B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686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937" w:rsidRPr="00B537C7" w:rsidRDefault="00BF6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4B2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693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