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018E9" w:rsidR="00C34772" w:rsidRPr="0026421F" w:rsidRDefault="00F91E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1F8AB" w:rsidR="00C34772" w:rsidRPr="00D339A1" w:rsidRDefault="00F91E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9B572" w:rsidR="002A7340" w:rsidRPr="00CD56BA" w:rsidRDefault="00F91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A57F9" w:rsidR="002A7340" w:rsidRPr="00CD56BA" w:rsidRDefault="00F91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FB284" w:rsidR="002A7340" w:rsidRPr="00CD56BA" w:rsidRDefault="00F91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650BE" w:rsidR="002A7340" w:rsidRPr="00CD56BA" w:rsidRDefault="00F91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A0A5D" w:rsidR="002A7340" w:rsidRPr="00CD56BA" w:rsidRDefault="00F91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2CCF1" w:rsidR="002A7340" w:rsidRPr="00CD56BA" w:rsidRDefault="00F91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DA031" w:rsidR="002A7340" w:rsidRPr="00CD56BA" w:rsidRDefault="00F91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84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8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7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BB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D2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9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E40DF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77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E5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A1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B6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E2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C6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B6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FC153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AEBE1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5C8E0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E83FA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E5E38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B3EED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2A243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84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7E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7F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9F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15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9E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7B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D2300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AF9B6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5EA5B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CF8F1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42AE7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86100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37EE3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48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A9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C5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6F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ED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E0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7D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54FED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DA08A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98B6A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A78F4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9F051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0E78F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D89BB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81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49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64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ED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54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01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9A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7EBC7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696B3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E50D2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E6EE4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5C4BC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ACF33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55FB8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CE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00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F4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2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93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B8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5E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4BF6E" w:rsidR="009A6C64" w:rsidRPr="00730585" w:rsidRDefault="00F91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69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C1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59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83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41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E1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0A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2B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A4F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5C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B9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17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6FA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E80" w:rsidRPr="00B537C7" w:rsidRDefault="00F91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9A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E8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