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FEC8" w:rsidR="0061148E" w:rsidRPr="00177744" w:rsidRDefault="00BE4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35E1" w:rsidR="0061148E" w:rsidRPr="00177744" w:rsidRDefault="00BE4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C8D8E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93066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927E1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1B83D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4866A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25A49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87228" w:rsidR="004A6494" w:rsidRPr="00177744" w:rsidRDefault="00BE4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8B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5F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9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A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BF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B2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3FEAA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B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C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2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9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5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EBFF7" w:rsidR="00B87ED3" w:rsidRPr="00177744" w:rsidRDefault="00BE4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9DF0E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D1C48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679FA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0950B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DFD3B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31282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89269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E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2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2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2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8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9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5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2AA0E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D2C89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AE5B8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1D40A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A2D91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306F7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7E6C9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2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2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B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0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2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E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D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FE9EF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F867F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D66EC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CA761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B89B3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30C33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77BB2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E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7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40508" w:rsidR="00B87ED3" w:rsidRPr="00177744" w:rsidRDefault="00BE4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E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E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7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1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4F807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30156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668F8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D2C85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DD151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881B5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57459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B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7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5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1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3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4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D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B693DF" w:rsidR="00B87ED3" w:rsidRPr="00177744" w:rsidRDefault="00BE4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31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60D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6BF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BA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55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92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53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6D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30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C5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0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3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D5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51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2024-06-12T09:42:00.0000000Z</dcterms:modified>
</coreProperties>
</file>