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C941" w:rsidR="0061148E" w:rsidRPr="00177744" w:rsidRDefault="007E1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5D3C" w:rsidR="0061148E" w:rsidRPr="00177744" w:rsidRDefault="007E1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B053A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6D5DF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134CC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97BD3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BECFC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0BC6F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25506" w:rsidR="00983D57" w:rsidRPr="00177744" w:rsidRDefault="007E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39194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D5679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81F23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238A7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CF760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73DEB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1971C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0E761" w:rsidR="00B87ED3" w:rsidRPr="00177744" w:rsidRDefault="007E1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B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F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4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A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F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E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ECF4B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C17AA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B185C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4D0EF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43B83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48E34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ECEC7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3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4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2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0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B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0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F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824EE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E53FF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060F6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E6A00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C2036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3E63C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49735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D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9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4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5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C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4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9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38075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1441C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465AB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62625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9D046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8BAD1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9E880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3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E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D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2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7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3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9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A0ACD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A75A2" w:rsidR="00B87ED3" w:rsidRPr="00177744" w:rsidRDefault="007E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A5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B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4B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DA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A4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D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F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9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C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3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E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A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DB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2024-06-13T05:06:00.0000000Z</dcterms:modified>
</coreProperties>
</file>