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7BC55" w:rsidR="0061148E" w:rsidRPr="00944D28" w:rsidRDefault="004C5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05AC" w:rsidR="0061148E" w:rsidRPr="004A7085" w:rsidRDefault="004C5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C33DB" w:rsidR="00B87ED3" w:rsidRPr="00944D28" w:rsidRDefault="004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9B7BC" w:rsidR="00B87ED3" w:rsidRPr="00944D28" w:rsidRDefault="004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6B9A8" w:rsidR="00B87ED3" w:rsidRPr="00944D28" w:rsidRDefault="004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B6A63" w:rsidR="00B87ED3" w:rsidRPr="00944D28" w:rsidRDefault="004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DC10F" w:rsidR="00B87ED3" w:rsidRPr="00944D28" w:rsidRDefault="004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B2D69" w:rsidR="00B87ED3" w:rsidRPr="00944D28" w:rsidRDefault="004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0602C" w:rsidR="00B87ED3" w:rsidRPr="00944D28" w:rsidRDefault="004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0ED76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145A9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95C60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24276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A9161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E8466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CEDC5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2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A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A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A8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B6FF4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CBB79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8A028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43DF3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4641D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C1A85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B9664" w:rsidR="00B87ED3" w:rsidRPr="00944D28" w:rsidRDefault="004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1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2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5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08234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F36E2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B4200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4AC13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8DB09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2D523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7BE91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9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A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CB58B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D2F96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5F57D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5456C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769CE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8AEA7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A71AE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D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1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176A0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547F3" w:rsidR="00B87ED3" w:rsidRPr="00944D28" w:rsidRDefault="004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2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9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4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FF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50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5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9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2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E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C516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