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217B4" w:rsidR="00380DB3" w:rsidRPr="0068293E" w:rsidRDefault="00107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40DF5" w:rsidR="00380DB3" w:rsidRPr="0068293E" w:rsidRDefault="00107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CAFCD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DBC39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50001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6AD3A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286D4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3FCE6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F779A" w:rsidR="00240DC4" w:rsidRPr="00B03D55" w:rsidRDefault="00107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8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0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A9D83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B15D3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7D2CB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94D92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7462C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0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7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9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1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E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1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B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6AA2C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AC650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B3AEA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D9C45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FB6E2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A366D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53866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658CE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6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F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0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7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6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1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DF798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BC596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55ED8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5996D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56F81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37CD8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EFB03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BC2BD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7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4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B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3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9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0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9F152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4447F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8A12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84880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98DB7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41E83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05925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12DCD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4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4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2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29F9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A1994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D10CD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DEA7F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B1621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E2B35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1DB0B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04A7F" w:rsidR="009A6C64" w:rsidRPr="00730585" w:rsidRDefault="0010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5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5B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9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C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C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D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80788" w:rsidR="001835FB" w:rsidRPr="00DA1511" w:rsidRDefault="00107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0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3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9BD" w:rsidRPr="00B537C7" w:rsidRDefault="00107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9B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